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9A382A" w:rsidRDefault="009A382A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9A382A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Java For Beginners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9A382A" w:rsidRDefault="009A382A" w:rsidP="00E92F46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9A382A">
                        <w:rPr>
                          <w:b/>
                          <w:color w:val="7030A0"/>
                          <w:sz w:val="72"/>
                          <w:szCs w:val="72"/>
                        </w:rPr>
                        <w:t>Java For Beginners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154A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154A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https://welib.org/md5/870b9b3fe701f2691dc900d98f855276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154A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154A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https://welib.org/md5/870b9b3fe701f2691dc900d98f855276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1241227</wp:posOffset>
                </wp:positionV>
                <wp:extent cx="8750935" cy="2256295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6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382A" w:rsidRPr="001154A3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A382A" w:rsidRPr="001154A3">
                              <w:rPr>
                                <w:color w:val="7030A0"/>
                                <w:sz w:val="40"/>
                                <w:szCs w:val="40"/>
                              </w:rPr>
                              <w:t>Scott Sanderson</w:t>
                            </w:r>
                          </w:p>
                          <w:p w:rsidR="00D30E19" w:rsidRPr="003F393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A6A66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A6A66" w:rsidRPr="00014A6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6A66" w:rsidRPr="00014A63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9A382A" w:rsidRPr="001154A3">
                              <w:rPr>
                                <w:color w:val="7030A0"/>
                                <w:sz w:val="40"/>
                                <w:szCs w:val="40"/>
                              </w:rPr>
                              <w:t>Globalized Hea</w:t>
                            </w:r>
                            <w:r w:rsidR="009A382A" w:rsidRPr="001154A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ling, LLC </w:t>
                            </w:r>
                          </w:p>
                          <w:p w:rsidR="009E04A3" w:rsidRPr="00014A63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6A6A6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6A6A6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14A63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59515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59515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A382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0D0406" w:rsidRPr="00014A63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3CE2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7.75pt;width:689.05pt;height:17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wnz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A382A" w:rsidRPr="001154A3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A382A" w:rsidRPr="001154A3">
                        <w:rPr>
                          <w:color w:val="7030A0"/>
                          <w:sz w:val="40"/>
                          <w:szCs w:val="40"/>
                        </w:rPr>
                        <w:t>Scott Sanderson</w:t>
                      </w:r>
                    </w:p>
                    <w:p w:rsidR="00D30E19" w:rsidRPr="003F393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14A63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A6A66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A6A66" w:rsidRPr="00014A6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A6A66" w:rsidRPr="00014A63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9A382A" w:rsidRPr="001154A3">
                        <w:rPr>
                          <w:color w:val="7030A0"/>
                          <w:sz w:val="40"/>
                          <w:szCs w:val="40"/>
                        </w:rPr>
                        <w:t>Globalized Hea</w:t>
                      </w:r>
                      <w:r w:rsidR="009A382A" w:rsidRPr="001154A3">
                        <w:rPr>
                          <w:color w:val="7030A0"/>
                          <w:sz w:val="40"/>
                          <w:szCs w:val="40"/>
                        </w:rPr>
                        <w:t xml:space="preserve">ling, LLC </w:t>
                      </w:r>
                    </w:p>
                    <w:p w:rsidR="009E04A3" w:rsidRPr="00014A63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6A6A66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6A6A6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</w:t>
                      </w:r>
                      <w:r w:rsidR="00014A63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80AAC" w:rsidRPr="0059515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59515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A382A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0D0406" w:rsidRPr="00014A63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3CE2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BC8" w:rsidRDefault="005C6BC8" w:rsidP="00607BF9">
      <w:pPr>
        <w:spacing w:after="0" w:line="240" w:lineRule="auto"/>
      </w:pPr>
      <w:r>
        <w:separator/>
      </w:r>
    </w:p>
  </w:endnote>
  <w:endnote w:type="continuationSeparator" w:id="0">
    <w:p w:rsidR="005C6BC8" w:rsidRDefault="005C6BC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BC8" w:rsidRDefault="005C6BC8" w:rsidP="00607BF9">
      <w:pPr>
        <w:spacing w:after="0" w:line="240" w:lineRule="auto"/>
      </w:pPr>
      <w:r>
        <w:separator/>
      </w:r>
    </w:p>
  </w:footnote>
  <w:footnote w:type="continuationSeparator" w:id="0">
    <w:p w:rsidR="005C6BC8" w:rsidRDefault="005C6BC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A63"/>
    <w:rsid w:val="0002047C"/>
    <w:rsid w:val="00054602"/>
    <w:rsid w:val="00080AAC"/>
    <w:rsid w:val="000902D4"/>
    <w:rsid w:val="00091141"/>
    <w:rsid w:val="000D0406"/>
    <w:rsid w:val="000E2481"/>
    <w:rsid w:val="00102226"/>
    <w:rsid w:val="001154A3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3936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95159"/>
    <w:rsid w:val="005B6EE0"/>
    <w:rsid w:val="005C08C8"/>
    <w:rsid w:val="005C1CD3"/>
    <w:rsid w:val="005C496F"/>
    <w:rsid w:val="005C6BC8"/>
    <w:rsid w:val="005F3302"/>
    <w:rsid w:val="00607BF9"/>
    <w:rsid w:val="006512BE"/>
    <w:rsid w:val="0067206B"/>
    <w:rsid w:val="006963E5"/>
    <w:rsid w:val="006A40B7"/>
    <w:rsid w:val="006A6A66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A382A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0E19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343AB-415A-42E0-8B8B-EBE3AAFF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2025-07-29T10:32:00Z</dcterms:created>
  <dcterms:modified xsi:type="dcterms:W3CDTF">2025-07-29T10:32:00Z</dcterms:modified>
</cp:coreProperties>
</file>