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FB2621" w:rsidRDefault="00FB2621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FB262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Foundations of Python Network 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FB2621" w:rsidRDefault="00FB2621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FB2621">
                        <w:rPr>
                          <w:b/>
                          <w:color w:val="7030A0"/>
                          <w:sz w:val="56"/>
                          <w:szCs w:val="56"/>
                        </w:rPr>
                        <w:t>Foundations of Python Network 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79062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B262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B262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https://www.pdfdrive.com/foundations-of-python-network-programming-e22768963.html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6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Oa4wg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B262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B262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https://www.pdfdrive.com/foundations-of-python-network-programming-e22768963.html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-237490</wp:posOffset>
                </wp:positionH>
                <wp:positionV relativeFrom="paragraph">
                  <wp:posOffset>1300026</wp:posOffset>
                </wp:positionV>
                <wp:extent cx="8750935" cy="2232561"/>
                <wp:effectExtent l="95250" t="95250" r="88265" b="920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3256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68F" w:rsidRPr="00FB262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B2621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621" w:rsidRPr="00FB262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John </w:t>
                            </w:r>
                            <w:proofErr w:type="spellStart"/>
                            <w:r w:rsidR="00FB2621" w:rsidRPr="00FB2621">
                              <w:rPr>
                                <w:color w:val="7030A0"/>
                                <w:sz w:val="40"/>
                                <w:szCs w:val="40"/>
                              </w:rPr>
                              <w:t>Goerzen</w:t>
                            </w:r>
                            <w:proofErr w:type="spellEnd"/>
                          </w:p>
                          <w:p w:rsidR="00E92F46" w:rsidRPr="00FB262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B262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B2621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C068F" w:rsidRPr="00FB2621">
                              <w:rPr>
                                <w:color w:val="7030A0"/>
                                <w:sz w:val="40"/>
                                <w:szCs w:val="40"/>
                              </w:rPr>
                              <w:t>Apress</w:t>
                            </w:r>
                            <w:proofErr w:type="spellEnd"/>
                          </w:p>
                          <w:p w:rsidR="009E04A3" w:rsidRPr="00FB2621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621" w:rsidRPr="00FB262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2004</w:t>
                            </w:r>
                          </w:p>
                          <w:p w:rsidR="000D0406" w:rsidRPr="00FB2621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1C068F" w:rsidRPr="00FB262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621" w:rsidRPr="00FB2621">
                              <w:rPr>
                                <w:color w:val="7030A0"/>
                                <w:sz w:val="40"/>
                                <w:szCs w:val="40"/>
                              </w:rPr>
                              <w:t>1-59059-371-5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35pt;width:689.05pt;height:17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zK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C068F" w:rsidRPr="00FB262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B2621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B2621" w:rsidRPr="00FB2621">
                        <w:rPr>
                          <w:color w:val="7030A0"/>
                          <w:sz w:val="40"/>
                          <w:szCs w:val="40"/>
                        </w:rPr>
                        <w:t xml:space="preserve">John </w:t>
                      </w:r>
                      <w:proofErr w:type="spellStart"/>
                      <w:r w:rsidR="00FB2621" w:rsidRPr="00FB2621">
                        <w:rPr>
                          <w:color w:val="7030A0"/>
                          <w:sz w:val="40"/>
                          <w:szCs w:val="40"/>
                        </w:rPr>
                        <w:t>Goerzen</w:t>
                      </w:r>
                      <w:proofErr w:type="spellEnd"/>
                    </w:p>
                    <w:p w:rsidR="00E92F46" w:rsidRPr="00FB262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B262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B2621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C068F" w:rsidRPr="00FB2621">
                        <w:rPr>
                          <w:color w:val="7030A0"/>
                          <w:sz w:val="40"/>
                          <w:szCs w:val="40"/>
                        </w:rPr>
                        <w:t>Apress</w:t>
                      </w:r>
                      <w:proofErr w:type="spellEnd"/>
                    </w:p>
                    <w:p w:rsidR="009E04A3" w:rsidRPr="00FB2621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B2621" w:rsidRPr="00FB2621">
                        <w:rPr>
                          <w:color w:val="7030A0"/>
                          <w:sz w:val="40"/>
                          <w:szCs w:val="40"/>
                        </w:rPr>
                        <w:t>2004</w:t>
                      </w:r>
                    </w:p>
                    <w:p w:rsidR="000D0406" w:rsidRPr="00FB2621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1C068F" w:rsidRPr="00FB262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FB2621" w:rsidRPr="00FB2621">
                        <w:rPr>
                          <w:color w:val="7030A0"/>
                          <w:sz w:val="40"/>
                          <w:szCs w:val="40"/>
                        </w:rPr>
                        <w:t>1-59059-371-5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8F0" w:rsidRDefault="00FB48F0" w:rsidP="00607BF9">
      <w:pPr>
        <w:spacing w:after="0" w:line="240" w:lineRule="auto"/>
      </w:pPr>
      <w:r>
        <w:separator/>
      </w:r>
    </w:p>
  </w:endnote>
  <w:endnote w:type="continuationSeparator" w:id="0">
    <w:p w:rsidR="00FB48F0" w:rsidRDefault="00FB48F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8F0" w:rsidRDefault="00FB48F0" w:rsidP="00607BF9">
      <w:pPr>
        <w:spacing w:after="0" w:line="240" w:lineRule="auto"/>
      </w:pPr>
      <w:r>
        <w:separator/>
      </w:r>
    </w:p>
  </w:footnote>
  <w:footnote w:type="continuationSeparator" w:id="0">
    <w:p w:rsidR="00FB48F0" w:rsidRDefault="00FB48F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128EB"/>
    <w:rsid w:val="00122019"/>
    <w:rsid w:val="0014006F"/>
    <w:rsid w:val="0015408E"/>
    <w:rsid w:val="00176F40"/>
    <w:rsid w:val="00186069"/>
    <w:rsid w:val="001A058E"/>
    <w:rsid w:val="001C068F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6008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346E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4D9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2621"/>
    <w:rsid w:val="00FB48F0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0773A-1FD6-4D04-8AD9-5FD74CAF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2025-07-24T09:27:00Z</dcterms:created>
  <dcterms:modified xsi:type="dcterms:W3CDTF">2025-07-24T09:27:00Z</dcterms:modified>
</cp:coreProperties>
</file>