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21A3" w:rsidRPr="00C34DBB" w:rsidRDefault="00C621A3" w:rsidP="00C621A3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34DBB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Context-Aware Ranking with Factorization Models</w:t>
                            </w:r>
                          </w:p>
                          <w:bookmarkEnd w:id="0"/>
                          <w:p w:rsidR="00C54672" w:rsidRPr="00C34DBB" w:rsidRDefault="00C54672" w:rsidP="00C621A3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621A3" w:rsidRPr="00C34DBB" w:rsidRDefault="00C621A3" w:rsidP="00C621A3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C34DBB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Context-Aware Ranking with Factorization Models</w:t>
                      </w:r>
                    </w:p>
                    <w:bookmarkEnd w:id="1"/>
                    <w:p w:rsidR="00C54672" w:rsidRPr="00C34DBB" w:rsidRDefault="00C54672" w:rsidP="00C621A3">
                      <w:pPr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9A6539" w:rsidRDefault="00C34DBB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C34DBB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https://welib.org/md5/61fd6e87c63090c680aa03b54a3ca1ec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9A6539" w:rsidRDefault="00C34DBB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C34DBB">
                          <w:rPr>
                            <w:rStyle w:val="Hyperlink"/>
                            <w:sz w:val="48"/>
                            <w:szCs w:val="48"/>
                          </w:rPr>
                          <w:t>https://welib.org/md5/61fd6e87c63090c680aa03b54a3ca1ec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7188" w:rsidRPr="00643CA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proofErr w:type="spellStart"/>
                              <w:r w:rsidR="00C34DBB" w:rsidRPr="00C34DB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Rendle</w:t>
                              </w:r>
                              <w:proofErr w:type="spellEnd"/>
                              <w:r w:rsidR="00C34DBB" w:rsidRPr="00C34DB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, Steffen</w:t>
                              </w:r>
                            </w:hyperlink>
                          </w:p>
                          <w:p w:rsidR="001F3D05" w:rsidRPr="00C621A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Spektrum</w:t>
                            </w:r>
                            <w:proofErr w:type="spellEnd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Akademischer</w:t>
                            </w:r>
                            <w:proofErr w:type="spellEnd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. </w:t>
                            </w:r>
                            <w:proofErr w:type="gramStart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in</w:t>
                            </w:r>
                            <w:proofErr w:type="gramEnd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Springer-</w:t>
                            </w:r>
                            <w:proofErr w:type="spellStart"/>
                            <w:r w:rsidR="00C34DBB" w:rsidRPr="00C34DB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</w:t>
                            </w:r>
                            <w:proofErr w:type="spellEnd"/>
                          </w:p>
                          <w:p w:rsidR="00DE4BF4" w:rsidRPr="001F3D05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C34DBB">
                              <w:rPr>
                                <w:b/>
                                <w:sz w:val="56"/>
                                <w:szCs w:val="56"/>
                              </w:rPr>
                              <w:t>2010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C34DBB" w:rsidRPr="00C34DBB">
                              <w:rPr>
                                <w:sz w:val="48"/>
                                <w:szCs w:val="48"/>
                              </w:rPr>
                              <w:t>978-3-642-20344-2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607188" w:rsidRPr="00643CA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proofErr w:type="spellStart"/>
                        <w:r w:rsidR="00C34DBB" w:rsidRPr="00C34DB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Rendle</w:t>
                        </w:r>
                        <w:proofErr w:type="spellEnd"/>
                        <w:r w:rsidR="00C34DBB" w:rsidRPr="00C34DB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, Steffen</w:t>
                        </w:r>
                      </w:hyperlink>
                    </w:p>
                    <w:p w:rsidR="001F3D05" w:rsidRPr="00C621A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Spektrum</w:t>
                      </w:r>
                      <w:proofErr w:type="spellEnd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Akademischer</w:t>
                      </w:r>
                      <w:proofErr w:type="spellEnd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. </w:t>
                      </w:r>
                      <w:proofErr w:type="gramStart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in</w:t>
                      </w:r>
                      <w:proofErr w:type="gramEnd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Springer-</w:t>
                      </w:r>
                      <w:proofErr w:type="spellStart"/>
                      <w:r w:rsidR="00C34DBB" w:rsidRPr="00C34DB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</w:t>
                      </w:r>
                      <w:proofErr w:type="spellEnd"/>
                    </w:p>
                    <w:p w:rsidR="00DE4BF4" w:rsidRPr="001F3D05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C34DBB">
                        <w:rPr>
                          <w:b/>
                          <w:sz w:val="56"/>
                          <w:szCs w:val="56"/>
                        </w:rPr>
                        <w:t>2010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C34DBB" w:rsidRPr="00C34DBB">
                        <w:rPr>
                          <w:sz w:val="48"/>
                          <w:szCs w:val="48"/>
                        </w:rPr>
                        <w:t>978-3-642-20344-2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8DD" w:rsidRDefault="00C338DD" w:rsidP="00607BF9">
      <w:pPr>
        <w:spacing w:after="0" w:line="240" w:lineRule="auto"/>
      </w:pPr>
      <w:r>
        <w:separator/>
      </w:r>
    </w:p>
  </w:endnote>
  <w:endnote w:type="continuationSeparator" w:id="0">
    <w:p w:rsidR="00C338DD" w:rsidRDefault="00C338D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8DD" w:rsidRDefault="00C338DD" w:rsidP="00607BF9">
      <w:pPr>
        <w:spacing w:after="0" w:line="240" w:lineRule="auto"/>
      </w:pPr>
      <w:r>
        <w:separator/>
      </w:r>
    </w:p>
  </w:footnote>
  <w:footnote w:type="continuationSeparator" w:id="0">
    <w:p w:rsidR="00C338DD" w:rsidRDefault="00C338D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25C11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5DF6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1F3D05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B798D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0ECE"/>
    <w:rsid w:val="00322704"/>
    <w:rsid w:val="00324792"/>
    <w:rsid w:val="00325649"/>
    <w:rsid w:val="00326635"/>
    <w:rsid w:val="003274F7"/>
    <w:rsid w:val="00330DE9"/>
    <w:rsid w:val="003335BE"/>
    <w:rsid w:val="003340D1"/>
    <w:rsid w:val="00335458"/>
    <w:rsid w:val="00336818"/>
    <w:rsid w:val="00343537"/>
    <w:rsid w:val="003446A2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188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3CA8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56B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0B89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A6539"/>
    <w:rsid w:val="009B7733"/>
    <w:rsid w:val="009B7865"/>
    <w:rsid w:val="009C03FC"/>
    <w:rsid w:val="009C5A3B"/>
    <w:rsid w:val="009C6170"/>
    <w:rsid w:val="009C6E4C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8C4"/>
    <w:rsid w:val="00A17DF8"/>
    <w:rsid w:val="00A21C18"/>
    <w:rsid w:val="00A24E77"/>
    <w:rsid w:val="00A260D0"/>
    <w:rsid w:val="00A27AC1"/>
    <w:rsid w:val="00A30617"/>
    <w:rsid w:val="00A34703"/>
    <w:rsid w:val="00A34DF1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8DD"/>
    <w:rsid w:val="00C33DA3"/>
    <w:rsid w:val="00C34DBB"/>
    <w:rsid w:val="00C35F37"/>
    <w:rsid w:val="00C3712D"/>
    <w:rsid w:val="00C40711"/>
    <w:rsid w:val="00C45AF6"/>
    <w:rsid w:val="00C4626B"/>
    <w:rsid w:val="00C4642D"/>
    <w:rsid w:val="00C47B94"/>
    <w:rsid w:val="00C52720"/>
    <w:rsid w:val="00C531F9"/>
    <w:rsid w:val="00C544FE"/>
    <w:rsid w:val="00C54672"/>
    <w:rsid w:val="00C55E60"/>
    <w:rsid w:val="00C6044E"/>
    <w:rsid w:val="00C621A3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36E7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2B7A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  <w:style w:type="character" w:customStyle="1" w:styleId="text-gray-500">
    <w:name w:val="text-gray-500"/>
    <w:basedOn w:val="DefaultParagraphFont"/>
    <w:rsid w:val="00830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  <w:style w:type="character" w:customStyle="1" w:styleId="text-gray-500">
    <w:name w:val="text-gray-500"/>
    <w:basedOn w:val="DefaultParagraphFont"/>
    <w:rsid w:val="00830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61fd6e87c63090c680aa03b54a3ca1e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61fd6e87c63090c680aa03b54a3ca1e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Rendle%2C%20Steff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Rendle%2C%20Steff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admin</cp:lastModifiedBy>
  <cp:revision>4</cp:revision>
  <cp:lastPrinted>2025-01-27T06:19:00Z</cp:lastPrinted>
  <dcterms:created xsi:type="dcterms:W3CDTF">2025-09-16T10:25:00Z</dcterms:created>
  <dcterms:modified xsi:type="dcterms:W3CDTF">2025-09-16T10:46:00Z</dcterms:modified>
</cp:coreProperties>
</file>