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4CC9" w:rsidRDefault="00454CC9" w:rsidP="00454CC9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54CC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Building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54CC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Foundation</w:t>
                            </w:r>
                          </w:p>
                          <w:p w:rsidR="009E04A3" w:rsidRPr="00E92F46" w:rsidRDefault="00454CC9" w:rsidP="00454CC9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454CC9" w:rsidRDefault="00454CC9" w:rsidP="00454CC9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54CC9">
                        <w:rPr>
                          <w:b/>
                          <w:color w:val="7030A0"/>
                          <w:sz w:val="52"/>
                          <w:szCs w:val="52"/>
                        </w:rPr>
                        <w:t>Building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54CC9">
                        <w:rPr>
                          <w:b/>
                          <w:color w:val="7030A0"/>
                          <w:sz w:val="52"/>
                          <w:szCs w:val="52"/>
                        </w:rPr>
                        <w:t>Foundation</w:t>
                      </w:r>
                    </w:p>
                    <w:p w:rsidR="009E04A3" w:rsidRPr="00E92F46" w:rsidRDefault="00454CC9" w:rsidP="00454CC9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54CC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54CC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https://knowledgegainer.delnet.in/Record/EB-0000087133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54CC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54CC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https://knowledgegainer.delnet.in/Record/EB-0000087133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4CC9" w:rsidRDefault="00CE1A46" w:rsidP="00454CC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Maria G. </w:t>
                            </w:r>
                            <w:proofErr w:type="spellStart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>Bartolini</w:t>
                            </w:r>
                            <w:proofErr w:type="spellEnd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>Bussi</w:t>
                            </w:r>
                            <w:proofErr w:type="spellEnd"/>
                            <w:r w:rsid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>Xu</w:t>
                            </w:r>
                            <w:proofErr w:type="spellEnd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>Hua</w:t>
                            </w:r>
                            <w:proofErr w:type="spellEnd"/>
                            <w:r w:rsidR="00454CC9" w:rsidRP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Sun</w:t>
                            </w:r>
                          </w:p>
                          <w:p w:rsidR="00E31661" w:rsidRPr="00C82C13" w:rsidRDefault="00CE1A46" w:rsidP="00454CC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2C13" w:rsidRPr="00C82C1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54CC9">
                              <w:rPr>
                                <w:color w:val="7030A0"/>
                                <w:sz w:val="40"/>
                                <w:szCs w:val="40"/>
                              </w:rPr>
                              <w:t>18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454CC9" w:rsidRPr="00454CC9">
                              <w:rPr>
                                <w:b w:val="0"/>
                                <w:color w:val="7030A0"/>
                              </w:rPr>
                              <w:t>978-3-319-63554-5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54CC9" w:rsidRDefault="00CE1A46" w:rsidP="00454CC9">
                      <w:pPr>
                        <w:pStyle w:val="NormalWeb"/>
                        <w:ind w:left="960" w:hanging="960"/>
                        <w:jc w:val="both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 xml:space="preserve">Maria G. </w:t>
                      </w:r>
                      <w:proofErr w:type="spellStart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>Bartolini</w:t>
                      </w:r>
                      <w:proofErr w:type="spellEnd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>Bussi</w:t>
                      </w:r>
                      <w:proofErr w:type="spellEnd"/>
                      <w:r w:rsidR="00454CC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>Xu</w:t>
                      </w:r>
                      <w:proofErr w:type="spellEnd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>Hua</w:t>
                      </w:r>
                      <w:proofErr w:type="spellEnd"/>
                      <w:r w:rsidR="00454CC9" w:rsidRPr="00454CC9">
                        <w:rPr>
                          <w:color w:val="7030A0"/>
                          <w:sz w:val="40"/>
                          <w:szCs w:val="40"/>
                        </w:rPr>
                        <w:t xml:space="preserve"> Sun</w:t>
                      </w:r>
                    </w:p>
                    <w:p w:rsidR="00E31661" w:rsidRPr="00C82C13" w:rsidRDefault="00CE1A46" w:rsidP="00454CC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82C13" w:rsidRPr="00C82C1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54CC9">
                        <w:rPr>
                          <w:color w:val="7030A0"/>
                          <w:sz w:val="40"/>
                          <w:szCs w:val="40"/>
                        </w:rPr>
                        <w:t>18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454CC9" w:rsidRPr="00454CC9">
                        <w:rPr>
                          <w:b w:val="0"/>
                          <w:color w:val="7030A0"/>
                        </w:rPr>
                        <w:t>978-3-319-63554-5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15" w:rsidRDefault="00D13E15" w:rsidP="00607BF9">
      <w:pPr>
        <w:spacing w:after="0" w:line="240" w:lineRule="auto"/>
      </w:pPr>
      <w:r>
        <w:separator/>
      </w:r>
    </w:p>
  </w:endnote>
  <w:endnote w:type="continuationSeparator" w:id="0">
    <w:p w:rsidR="00D13E15" w:rsidRDefault="00D13E1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15" w:rsidRDefault="00D13E15" w:rsidP="00607BF9">
      <w:pPr>
        <w:spacing w:after="0" w:line="240" w:lineRule="auto"/>
      </w:pPr>
      <w:r>
        <w:separator/>
      </w:r>
    </w:p>
  </w:footnote>
  <w:footnote w:type="continuationSeparator" w:id="0">
    <w:p w:rsidR="00D13E15" w:rsidRDefault="00D13E1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2C13"/>
    <w:rsid w:val="00C85B55"/>
    <w:rsid w:val="00C97590"/>
    <w:rsid w:val="00CE1A46"/>
    <w:rsid w:val="00CE4284"/>
    <w:rsid w:val="00D13E15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F49D-9C67-42FC-879B-A1F9BEBB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2025-11-22T08:28:00Z</dcterms:created>
  <dcterms:modified xsi:type="dcterms:W3CDTF">2025-11-22T08:28:00Z</dcterms:modified>
</cp:coreProperties>
</file>